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4F" w:rsidRPr="001265A9" w:rsidRDefault="001B3C4F">
      <w:pPr>
        <w:rPr>
          <w:i/>
          <w:color w:val="FF0000"/>
        </w:rPr>
      </w:pPr>
      <w:r w:rsidRPr="001265A9">
        <w:rPr>
          <w:i/>
          <w:color w:val="FF0000"/>
        </w:rPr>
        <w:t xml:space="preserve">Witam serdecznie. Dzisiaj kolejna Nasza lekcja. Proszę </w:t>
      </w:r>
      <w:proofErr w:type="spellStart"/>
      <w:r w:rsidRPr="001265A9">
        <w:rPr>
          <w:i/>
          <w:color w:val="FF0000"/>
        </w:rPr>
        <w:t>przeczytać</w:t>
      </w:r>
      <w:r w:rsidR="001265A9" w:rsidRPr="001265A9">
        <w:rPr>
          <w:i/>
          <w:color w:val="FF0000"/>
        </w:rPr>
        <w:t>,przeanalizować</w:t>
      </w:r>
      <w:proofErr w:type="spellEnd"/>
      <w:r w:rsidRPr="001265A9">
        <w:rPr>
          <w:i/>
          <w:color w:val="FF0000"/>
        </w:rPr>
        <w:t xml:space="preserve"> i przepisać notatkę do zeszytu.</w:t>
      </w:r>
    </w:p>
    <w:p w:rsidR="00033A40" w:rsidRPr="00BC5F86" w:rsidRDefault="00033A40">
      <w:pPr>
        <w:rPr>
          <w:i/>
        </w:rPr>
      </w:pPr>
      <w:r>
        <w:t xml:space="preserve">Temat: Szereg homologiczny alkanów </w:t>
      </w:r>
      <w:r w:rsidR="001B3C4F">
        <w:t xml:space="preserve">                                                                                                                                      </w:t>
      </w:r>
      <w:r>
        <w:t xml:space="preserve"> </w:t>
      </w:r>
      <w:r w:rsidRPr="00BC5F86">
        <w:rPr>
          <w:i/>
        </w:rPr>
        <w:t>podręcznik strony 103-107</w:t>
      </w:r>
    </w:p>
    <w:p w:rsidR="00033A40" w:rsidRDefault="00033A40">
      <w:r>
        <w:t xml:space="preserve"> 1. Alkany - to węglowodory nasycone, w cząsteczkach których występują tylko wiązania pojedyncze pomiędzy atomami węgla</w:t>
      </w:r>
    </w:p>
    <w:p w:rsidR="001B3C4F" w:rsidRDefault="00033A40" w:rsidP="001B3C4F">
      <w:r>
        <w:t xml:space="preserve">2. Wzór ogólny alkanów </w:t>
      </w:r>
    </w:p>
    <w:p w:rsidR="00033A40" w:rsidRDefault="001B3C4F" w:rsidP="001B3C4F">
      <w:r>
        <w:t xml:space="preserve">                                                    </w:t>
      </w:r>
      <w:r w:rsidR="00033A40" w:rsidRPr="001B3C4F">
        <w:rPr>
          <w:b/>
          <w:sz w:val="28"/>
          <w:szCs w:val="28"/>
        </w:rPr>
        <w:t>CnH2n+2</w:t>
      </w:r>
      <w:r w:rsidR="00033A40">
        <w:t xml:space="preserve"> </w:t>
      </w:r>
      <w:r>
        <w:t xml:space="preserve">           </w:t>
      </w:r>
      <w:r w:rsidR="00033A40">
        <w:t>n – liczba atomów węgla w cząsteczce</w:t>
      </w:r>
    </w:p>
    <w:p w:rsidR="00033A40" w:rsidRDefault="00033A40">
      <w:r>
        <w:t xml:space="preserve"> 3. Wzory alkanów </w:t>
      </w:r>
    </w:p>
    <w:p w:rsidR="00033A40" w:rsidRDefault="00033A40">
      <w:r>
        <w:t>a) Wzór sumaryczny (alkan o jednym atomie węgla)</w:t>
      </w:r>
    </w:p>
    <w:p w:rsidR="00033A40" w:rsidRDefault="00033A40">
      <w:r>
        <w:t xml:space="preserve"> </w:t>
      </w:r>
      <w:r w:rsidRPr="001B3C4F">
        <w:rPr>
          <w:b/>
        </w:rPr>
        <w:t>CH4</w:t>
      </w:r>
      <w:r>
        <w:t xml:space="preserve"> tworzymy go ze wzoru ogólnego wstawiając zamiast n = 1 </w:t>
      </w:r>
    </w:p>
    <w:p w:rsidR="00033A40" w:rsidRDefault="001B3C4F">
      <w:r>
        <w:t>C1H2</w:t>
      </w:r>
      <w:r>
        <w:rPr>
          <w:rFonts w:cstheme="minorHAnsi"/>
        </w:rPr>
        <w:t>·</w:t>
      </w:r>
      <w:r w:rsidR="00033A40" w:rsidRPr="001B3C4F">
        <w:t>1+2=4</w:t>
      </w:r>
      <w:r w:rsidR="00033A40">
        <w:t xml:space="preserve"> (alkan o dwóch atomach węgla) </w:t>
      </w:r>
    </w:p>
    <w:p w:rsidR="00033A40" w:rsidRDefault="00033A40">
      <w:r w:rsidRPr="00BC5F86">
        <w:rPr>
          <w:b/>
        </w:rPr>
        <w:t>C2H6</w:t>
      </w:r>
      <w:r>
        <w:t xml:space="preserve"> tworzymy go ze wzoru ogólneg</w:t>
      </w:r>
      <w:r w:rsidR="00BC5F86">
        <w:t>o wstawiając zamiast n = 2 C2H2</w:t>
      </w:r>
      <w:r w:rsidR="00BC5F86">
        <w:rPr>
          <w:rFonts w:cstheme="minorHAnsi"/>
        </w:rPr>
        <w:t>·</w:t>
      </w:r>
      <w:r>
        <w:t>2+2=6 (alkan o trzech atomach węgla)</w:t>
      </w:r>
    </w:p>
    <w:p w:rsidR="00033A40" w:rsidRDefault="00033A40">
      <w:r w:rsidRPr="00BC5F86">
        <w:rPr>
          <w:b/>
        </w:rPr>
        <w:t xml:space="preserve"> C3H8</w:t>
      </w:r>
      <w:r>
        <w:t xml:space="preserve"> tworzymy go ze wzoru ogólneg</w:t>
      </w:r>
      <w:r w:rsidR="00BC5F86">
        <w:t>o wstawiając zamiast n = 3 C3H2</w:t>
      </w:r>
      <w:r w:rsidR="00BC5F86">
        <w:rPr>
          <w:rFonts w:cstheme="minorHAnsi"/>
        </w:rPr>
        <w:t>·</w:t>
      </w:r>
      <w:r>
        <w:t xml:space="preserve">3+2=8 itd. </w:t>
      </w:r>
    </w:p>
    <w:p w:rsidR="00033A40" w:rsidRPr="00BC5F86" w:rsidRDefault="00033A40">
      <w:pPr>
        <w:rPr>
          <w:i/>
        </w:rPr>
      </w:pPr>
      <w:r>
        <w:t xml:space="preserve">b) Wzór strukturalny                                                                                                                                                                    </w:t>
      </w:r>
      <w:r w:rsidRPr="00BC5F86">
        <w:rPr>
          <w:i/>
        </w:rPr>
        <w:t xml:space="preserve">Podręcznik strona 104 - przeanalizuj </w:t>
      </w:r>
    </w:p>
    <w:p w:rsidR="00033A40" w:rsidRDefault="00033A40">
      <w:r>
        <w:t xml:space="preserve">Najpierw piszemy łańcuch węglowy (te kreski to wiązania jakie tworzy węgiel, na poprzedniej lekcji było, że </w:t>
      </w:r>
      <w:r w:rsidRPr="00BC5F86">
        <w:rPr>
          <w:b/>
        </w:rPr>
        <w:t>węgiel w związkach organicznych jest czterowartościowy</w:t>
      </w:r>
      <w:r>
        <w:t xml:space="preserve">, dlatego wokół każdego węgla musimy narysować cztery kreski. Na końcu tych kresek wstawiamy wodór czyli H) </w:t>
      </w:r>
    </w:p>
    <w:p w:rsidR="00033A40" w:rsidRDefault="00033A40">
      <w:r>
        <w:t xml:space="preserve">c) Wzór </w:t>
      </w:r>
      <w:proofErr w:type="spellStart"/>
      <w:r>
        <w:t>półstrukturalny</w:t>
      </w:r>
      <w:proofErr w:type="spellEnd"/>
      <w:r>
        <w:t xml:space="preserve"> </w:t>
      </w:r>
    </w:p>
    <w:p w:rsidR="00BC5F86" w:rsidRDefault="00033A40">
      <w:r>
        <w:t>Piszesz CH i liczysz ile wodorów jest wokół węgla i wstawiasz do wzoru, potem następne CH i znowu liczysz ile wodorów jest wokół węgla itd.</w:t>
      </w:r>
    </w:p>
    <w:p w:rsidR="00033A40" w:rsidRDefault="00033A40">
      <w:r>
        <w:t xml:space="preserve"> d) grupowy dla etanu jest taki sam jak </w:t>
      </w:r>
      <w:proofErr w:type="spellStart"/>
      <w:r>
        <w:t>półstrukturalny</w:t>
      </w:r>
      <w:proofErr w:type="spellEnd"/>
      <w:r>
        <w:t xml:space="preserve"> </w:t>
      </w:r>
    </w:p>
    <w:p w:rsidR="00BC5F86" w:rsidRDefault="00033A40">
      <w:r>
        <w:t xml:space="preserve">4. Nazwy alkanów czyli węglowodorów nasyconych </w:t>
      </w:r>
    </w:p>
    <w:p w:rsidR="00033A40" w:rsidRPr="00BC5F86" w:rsidRDefault="00033A40">
      <w:pPr>
        <w:rPr>
          <w:i/>
        </w:rPr>
      </w:pPr>
      <w:r w:rsidRPr="00BC5F86">
        <w:rPr>
          <w:i/>
        </w:rPr>
        <w:t xml:space="preserve">Podręcznik strona 103 – </w:t>
      </w:r>
      <w:r w:rsidRPr="00BC5F86">
        <w:rPr>
          <w:i/>
          <w:u w:val="single"/>
        </w:rPr>
        <w:t>musisz umieć pierwsze 10</w:t>
      </w:r>
    </w:p>
    <w:p w:rsidR="00033A40" w:rsidRDefault="00033A40">
      <w:r>
        <w:t xml:space="preserve"> Metan – 1 atom węgla</w:t>
      </w:r>
    </w:p>
    <w:p w:rsidR="00033A40" w:rsidRDefault="00033A40">
      <w:r>
        <w:t xml:space="preserve"> Etan – 2 atomy węgla </w:t>
      </w:r>
    </w:p>
    <w:p w:rsidR="00033A40" w:rsidRDefault="00033A40">
      <w:r>
        <w:t>Propan – 3 atomy węgla</w:t>
      </w:r>
    </w:p>
    <w:p w:rsidR="00033A40" w:rsidRDefault="00033A40">
      <w:r>
        <w:t xml:space="preserve"> Butan – 4 atomy węgla </w:t>
      </w:r>
    </w:p>
    <w:p w:rsidR="00033A40" w:rsidRDefault="00033A40">
      <w:r>
        <w:t xml:space="preserve">Pentan – 5 atomy węgla </w:t>
      </w:r>
    </w:p>
    <w:p w:rsidR="00033A40" w:rsidRDefault="00033A40">
      <w:r>
        <w:t xml:space="preserve">Heksan – 6 atomy węgla </w:t>
      </w:r>
    </w:p>
    <w:p w:rsidR="00033A40" w:rsidRDefault="00033A40">
      <w:r>
        <w:t xml:space="preserve">Heptan – 7 atomy węgla </w:t>
      </w:r>
    </w:p>
    <w:p w:rsidR="00033A40" w:rsidRDefault="00033A40">
      <w:r>
        <w:t>Oktan – 8 atomy węgla</w:t>
      </w:r>
    </w:p>
    <w:p w:rsidR="00033A40" w:rsidRDefault="00033A40">
      <w:r>
        <w:lastRenderedPageBreak/>
        <w:t xml:space="preserve"> </w:t>
      </w:r>
      <w:proofErr w:type="spellStart"/>
      <w:r>
        <w:t>Nonan</w:t>
      </w:r>
      <w:proofErr w:type="spellEnd"/>
      <w:r>
        <w:t xml:space="preserve"> – 9 atomy węgla </w:t>
      </w:r>
    </w:p>
    <w:p w:rsidR="00033A40" w:rsidRDefault="00033A40">
      <w:r>
        <w:t xml:space="preserve">Dekan – 10 atomy węgla </w:t>
      </w:r>
    </w:p>
    <w:p w:rsidR="006D070E" w:rsidRDefault="00033A40">
      <w:r>
        <w:t>5. Szereg homologiczny alkanów - zbiór związków organicznych o podobnej budowie i właściwościach, w którym każdy kolejny związek chemiczny ma w cząsteczce o jeden atom węgla więcej niż poprzedni.</w:t>
      </w:r>
    </w:p>
    <w:sectPr w:rsidR="006D070E" w:rsidSect="00033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3A40"/>
    <w:rsid w:val="00033A40"/>
    <w:rsid w:val="001265A9"/>
    <w:rsid w:val="001B3C4F"/>
    <w:rsid w:val="006D070E"/>
    <w:rsid w:val="00B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CEM</cp:lastModifiedBy>
  <cp:revision>3</cp:revision>
  <dcterms:created xsi:type="dcterms:W3CDTF">2022-01-05T11:17:00Z</dcterms:created>
  <dcterms:modified xsi:type="dcterms:W3CDTF">2022-01-05T16:39:00Z</dcterms:modified>
</cp:coreProperties>
</file>